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3552C" w14:paraId="364169D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5CBABA9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51855F57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04A76A7F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25AD2E1B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FCE7C79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2F8A36C7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4643DD8" w14:textId="77777777" w:rsidR="00D3552C" w:rsidRDefault="00D3552C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74A5613B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07900581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3B2FDD16" w14:textId="77777777" w:rsidR="00D3552C" w:rsidRDefault="00D3552C">
            <w:pPr>
              <w:pStyle w:val="EMPTYCELLSTYLE"/>
            </w:pPr>
          </w:p>
        </w:tc>
      </w:tr>
      <w:tr w:rsidR="00D3552C" w14:paraId="08B5A3CB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06851BB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3B851C70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7CA0D02C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405F1FDF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1C567978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3C7EA0B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0E7BE07" w14:textId="77777777" w:rsidR="00D3552C" w:rsidRDefault="00D3552C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0BEE" w14:textId="77777777" w:rsidR="00D3552C" w:rsidRDefault="00CE6B11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734066D3" w14:textId="77777777" w:rsidR="00D3552C" w:rsidRDefault="00D3552C">
            <w:pPr>
              <w:pStyle w:val="EMPTYCELLSTYLE"/>
            </w:pPr>
          </w:p>
        </w:tc>
      </w:tr>
      <w:tr w:rsidR="00D3552C" w14:paraId="15309C02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B594F0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6C39A6CB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7AC09F1F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4AA55F5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4546BEC1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4610D684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F026F15" w14:textId="77777777" w:rsidR="00D3552C" w:rsidRDefault="00D3552C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2608" w14:textId="77777777" w:rsidR="00D3552C" w:rsidRDefault="00CE6B11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2EFC03F5" w14:textId="77777777" w:rsidR="00D3552C" w:rsidRDefault="00D3552C">
            <w:pPr>
              <w:pStyle w:val="EMPTYCELLSTYLE"/>
            </w:pPr>
          </w:p>
        </w:tc>
      </w:tr>
      <w:tr w:rsidR="00D3552C" w14:paraId="676EBFE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4DDAF94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47A572BE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312FC2C8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105051BE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45CACC1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225C53F0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CE059" w14:textId="77777777" w:rsidR="00D3552C" w:rsidRDefault="00CE6B11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48079F15" w14:textId="77777777" w:rsidR="00D3552C" w:rsidRDefault="00D3552C">
            <w:pPr>
              <w:pStyle w:val="EMPTYCELLSTYLE"/>
            </w:pPr>
          </w:p>
        </w:tc>
      </w:tr>
      <w:tr w:rsidR="00D3552C" w14:paraId="0AE7CB2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EC58BAA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1B8BC4D0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5C0A210C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0BA2C020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DB13B47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133C00B7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431EF" w14:textId="77777777" w:rsidR="00D3552C" w:rsidRDefault="00CE6B11">
            <w:r>
              <w:t>Наказ / розпорядчий документ</w:t>
            </w:r>
          </w:p>
        </w:tc>
        <w:tc>
          <w:tcPr>
            <w:tcW w:w="400" w:type="dxa"/>
          </w:tcPr>
          <w:p w14:paraId="562CACA3" w14:textId="77777777" w:rsidR="00D3552C" w:rsidRDefault="00D3552C">
            <w:pPr>
              <w:pStyle w:val="EMPTYCELLSTYLE"/>
            </w:pPr>
          </w:p>
        </w:tc>
      </w:tr>
      <w:tr w:rsidR="00D3552C" w14:paraId="0304C5E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96933CA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53F4B50F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6DD2D0D8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4BA2EAD9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441874C0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7943D57E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624A9E" w14:textId="77777777" w:rsidR="00D3552C" w:rsidRDefault="00CE6B11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67D57560" w14:textId="77777777" w:rsidR="00D3552C" w:rsidRDefault="00D3552C">
            <w:pPr>
              <w:pStyle w:val="EMPTYCELLSTYLE"/>
            </w:pPr>
          </w:p>
        </w:tc>
      </w:tr>
      <w:tr w:rsidR="00D3552C" w14:paraId="0C49F5A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928390E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4721B2A4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72CF2547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0FD5FD9F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1F6F74BC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11DE1E13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48736" w14:textId="77777777" w:rsidR="00D3552C" w:rsidRDefault="00CE6B11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2733E0F6" w14:textId="77777777" w:rsidR="00D3552C" w:rsidRDefault="00D3552C">
            <w:pPr>
              <w:pStyle w:val="EMPTYCELLSTYLE"/>
            </w:pPr>
          </w:p>
        </w:tc>
      </w:tr>
      <w:tr w:rsidR="00D3552C" w14:paraId="1F744CA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C6157DE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0D749779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4CE3BCCC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57CEAEA8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2F0F46FD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78231739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D233" w14:textId="77777777" w:rsidR="00D3552C" w:rsidRDefault="00D3552C">
            <w:pPr>
              <w:ind w:left="60"/>
              <w:jc w:val="center"/>
            </w:pPr>
          </w:p>
        </w:tc>
        <w:tc>
          <w:tcPr>
            <w:tcW w:w="400" w:type="dxa"/>
          </w:tcPr>
          <w:p w14:paraId="0612EF55" w14:textId="77777777" w:rsidR="00D3552C" w:rsidRDefault="00D3552C">
            <w:pPr>
              <w:pStyle w:val="EMPTYCELLSTYLE"/>
            </w:pPr>
          </w:p>
        </w:tc>
      </w:tr>
      <w:tr w:rsidR="00D3552C" w14:paraId="2319EB8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BAD3BB2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4FD7E8C4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29097D86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6C213ABE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51D78CA6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553B9F6F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4B13" w14:textId="77777777" w:rsidR="00D3552C" w:rsidRDefault="00CE6B11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682D0B5D" w14:textId="77777777" w:rsidR="00D3552C" w:rsidRDefault="00D3552C">
            <w:pPr>
              <w:pStyle w:val="EMPTYCELLSTYLE"/>
            </w:pPr>
          </w:p>
        </w:tc>
      </w:tr>
      <w:tr w:rsidR="00D3552C" w14:paraId="2E9B0628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346DF78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79BDF38B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07352538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1CE1836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127BBB47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2FCC3BA1" w14:textId="77777777" w:rsidR="00D3552C" w:rsidRDefault="00D3552C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18691A" w14:textId="77777777" w:rsidR="00D3552C" w:rsidRDefault="00CE6B11">
            <w:r>
              <w:t>14.10.2024 р. № 125-03-03</w:t>
            </w:r>
          </w:p>
        </w:tc>
        <w:tc>
          <w:tcPr>
            <w:tcW w:w="400" w:type="dxa"/>
          </w:tcPr>
          <w:p w14:paraId="4884ED93" w14:textId="77777777" w:rsidR="00D3552C" w:rsidRDefault="00D3552C">
            <w:pPr>
              <w:pStyle w:val="EMPTYCELLSTYLE"/>
            </w:pPr>
          </w:p>
        </w:tc>
      </w:tr>
      <w:tr w:rsidR="00D3552C" w14:paraId="225864C4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0C47F9A3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4040922B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</w:tcPr>
          <w:p w14:paraId="08345F0E" w14:textId="77777777" w:rsidR="00D3552C" w:rsidRDefault="00D3552C">
            <w:pPr>
              <w:pStyle w:val="EMPTYCELLSTYLE"/>
            </w:pPr>
          </w:p>
        </w:tc>
        <w:tc>
          <w:tcPr>
            <w:tcW w:w="3200" w:type="dxa"/>
          </w:tcPr>
          <w:p w14:paraId="5C2F50FC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1E42B688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006130D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B9C3D44" w14:textId="77777777" w:rsidR="00D3552C" w:rsidRDefault="00D3552C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3E72F46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70D62EC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5798F769" w14:textId="77777777" w:rsidR="00D3552C" w:rsidRDefault="00D3552C">
            <w:pPr>
              <w:pStyle w:val="EMPTYCELLSTYLE"/>
            </w:pPr>
          </w:p>
        </w:tc>
      </w:tr>
      <w:tr w:rsidR="00D3552C" w14:paraId="4661E9D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41E8314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61DF" w14:textId="77777777" w:rsidR="00D3552C" w:rsidRDefault="00CE6B11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7792660D" w14:textId="77777777" w:rsidR="00D3552C" w:rsidRDefault="00D3552C">
            <w:pPr>
              <w:pStyle w:val="EMPTYCELLSTYLE"/>
            </w:pPr>
          </w:p>
        </w:tc>
      </w:tr>
      <w:tr w:rsidR="00D3552C" w14:paraId="5A9F9DB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554FDAE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B981" w14:textId="77777777" w:rsidR="00D3552C" w:rsidRDefault="00CE6B11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1C9D53AC" w14:textId="77777777" w:rsidR="00D3552C" w:rsidRDefault="00D3552C">
            <w:pPr>
              <w:pStyle w:val="EMPTYCELLSTYLE"/>
            </w:pPr>
          </w:p>
        </w:tc>
      </w:tr>
      <w:tr w:rsidR="00D3552C" w14:paraId="51123FE4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3873349A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6B5C2BA" w14:textId="77777777" w:rsidR="00D3552C" w:rsidRDefault="00CE6B11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FC17AF" w14:textId="77777777" w:rsidR="00D3552C" w:rsidRDefault="00CE6B11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2584AA" w14:textId="77777777" w:rsidR="00D3552C" w:rsidRDefault="00CE6B1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15F63C5" w14:textId="77777777" w:rsidR="00D3552C" w:rsidRDefault="00CE6B1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38359A1" w14:textId="77777777" w:rsidR="00D3552C" w:rsidRDefault="00D3552C">
            <w:pPr>
              <w:pStyle w:val="EMPTYCELLSTYLE"/>
            </w:pPr>
          </w:p>
        </w:tc>
      </w:tr>
      <w:tr w:rsidR="00D3552C" w14:paraId="5E4E752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429F5D4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18C8A45A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455DE78" w14:textId="77777777" w:rsidR="00D3552C" w:rsidRDefault="00CE6B1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D449043" w14:textId="77777777" w:rsidR="00D3552C" w:rsidRDefault="00CE6B11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A5F3F0B" w14:textId="77777777" w:rsidR="00D3552C" w:rsidRDefault="00CE6B1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30267A2" w14:textId="77777777" w:rsidR="00D3552C" w:rsidRDefault="00D3552C">
            <w:pPr>
              <w:pStyle w:val="EMPTYCELLSTYLE"/>
            </w:pPr>
          </w:p>
        </w:tc>
      </w:tr>
      <w:tr w:rsidR="00D3552C" w14:paraId="38131E5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2F09DE7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E666C1" w14:textId="77777777" w:rsidR="00D3552C" w:rsidRDefault="00CE6B11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00F108" w14:textId="77777777" w:rsidR="00D3552C" w:rsidRDefault="00CE6B11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42B6E23" w14:textId="77777777" w:rsidR="00D3552C" w:rsidRDefault="00CE6B1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12D1154" w14:textId="77777777" w:rsidR="00D3552C" w:rsidRDefault="00CE6B1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8FE8A79" w14:textId="77777777" w:rsidR="00D3552C" w:rsidRDefault="00D3552C">
            <w:pPr>
              <w:pStyle w:val="EMPTYCELLSTYLE"/>
            </w:pPr>
          </w:p>
        </w:tc>
      </w:tr>
      <w:tr w:rsidR="00D3552C" w14:paraId="79214D9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07F0BE0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34F77348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40E6202" w14:textId="77777777" w:rsidR="00D3552C" w:rsidRDefault="00CE6B1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6D299D5" w14:textId="77777777" w:rsidR="00D3552C" w:rsidRDefault="00CE6B11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8642F35" w14:textId="77777777" w:rsidR="00D3552C" w:rsidRDefault="00CE6B1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673F240" w14:textId="77777777" w:rsidR="00D3552C" w:rsidRDefault="00D3552C">
            <w:pPr>
              <w:pStyle w:val="EMPTYCELLSTYLE"/>
            </w:pPr>
          </w:p>
        </w:tc>
      </w:tr>
      <w:tr w:rsidR="00D3552C" w14:paraId="6C1A90FD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DAAEA4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0EB98C3" w14:textId="77777777" w:rsidR="00D3552C" w:rsidRDefault="00CE6B11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50564C" w14:textId="77777777" w:rsidR="00D3552C" w:rsidRDefault="00CE6B11">
            <w:pPr>
              <w:jc w:val="center"/>
            </w:pPr>
            <w:r>
              <w:rPr>
                <w:b/>
              </w:rPr>
              <w:t>0210160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0B52FD" w14:textId="77777777" w:rsidR="00D3552C" w:rsidRDefault="00CE6B11">
            <w:pPr>
              <w:jc w:val="center"/>
            </w:pPr>
            <w:r>
              <w:t>0160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F7B8249" w14:textId="77777777" w:rsidR="00D3552C" w:rsidRDefault="00CE6B11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420436" w14:textId="77777777" w:rsidR="00D3552C" w:rsidRDefault="00CE6B11">
            <w:pPr>
              <w:ind w:left="60"/>
              <w:jc w:val="both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FA84F5B" w14:textId="77777777" w:rsidR="00D3552C" w:rsidRDefault="00CE6B11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6F91154" w14:textId="77777777" w:rsidR="00D3552C" w:rsidRDefault="00D3552C">
            <w:pPr>
              <w:pStyle w:val="EMPTYCELLSTYLE"/>
            </w:pPr>
          </w:p>
        </w:tc>
      </w:tr>
      <w:tr w:rsidR="00D3552C" w14:paraId="7D19149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2393312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7769086F" w14:textId="77777777" w:rsidR="00D3552C" w:rsidRDefault="00D3552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94CB" w14:textId="77777777" w:rsidR="00D3552C" w:rsidRDefault="00CE6B1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FD00" w14:textId="77777777" w:rsidR="00D3552C" w:rsidRDefault="00CE6B11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A6E4" w14:textId="77777777" w:rsidR="00D3552C" w:rsidRDefault="00CE6B11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E5404" w14:textId="77777777" w:rsidR="00D3552C" w:rsidRDefault="00CE6B11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9F978" w14:textId="77777777" w:rsidR="00D3552C" w:rsidRDefault="00CE6B11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6064262A" w14:textId="77777777" w:rsidR="00D3552C" w:rsidRDefault="00D3552C">
            <w:pPr>
              <w:pStyle w:val="EMPTYCELLSTYLE"/>
            </w:pPr>
          </w:p>
        </w:tc>
      </w:tr>
      <w:tr w:rsidR="00D3552C" w14:paraId="14404CF1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4637BDF2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7EC5B4" w14:textId="77777777" w:rsidR="00D3552C" w:rsidRDefault="00CE6B11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36496975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36296975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200000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11736D99" w14:textId="77777777" w:rsidR="00D3552C" w:rsidRDefault="00D3552C">
            <w:pPr>
              <w:pStyle w:val="EMPTYCELLSTYLE"/>
            </w:pPr>
          </w:p>
        </w:tc>
      </w:tr>
      <w:tr w:rsidR="00D3552C" w14:paraId="37D3D5EF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01D48289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7219" w14:textId="77777777" w:rsidR="00D3552C" w:rsidRDefault="00CE6B11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364608FE" w14:textId="77777777" w:rsidR="00D3552C" w:rsidRDefault="00D3552C">
            <w:pPr>
              <w:pStyle w:val="EMPTYCELLSTYLE"/>
            </w:pPr>
          </w:p>
        </w:tc>
      </w:tr>
      <w:tr w:rsidR="00D3552C" w14:paraId="49F76B31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54C30D9C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0711" w14:textId="77777777" w:rsidR="00D3552C" w:rsidRDefault="00CE6B11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 </w:t>
            </w:r>
          </w:p>
        </w:tc>
        <w:tc>
          <w:tcPr>
            <w:tcW w:w="400" w:type="dxa"/>
          </w:tcPr>
          <w:p w14:paraId="1B91F883" w14:textId="77777777" w:rsidR="00D3552C" w:rsidRDefault="00D3552C">
            <w:pPr>
              <w:pStyle w:val="EMPTYCELLSTYLE"/>
            </w:pPr>
          </w:p>
        </w:tc>
      </w:tr>
      <w:tr w:rsidR="00D3552C" w14:paraId="2D21285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D81A15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64F5" w14:textId="77777777" w:rsidR="00D3552C" w:rsidRDefault="00CE6B11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73C6CFDC" w14:textId="77777777" w:rsidR="00D3552C" w:rsidRDefault="00D3552C">
            <w:pPr>
              <w:pStyle w:val="EMPTYCELLSTYLE"/>
            </w:pPr>
          </w:p>
        </w:tc>
      </w:tr>
      <w:tr w:rsidR="00D3552C" w14:paraId="6383389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C15E13B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7ACA" w14:textId="77777777" w:rsidR="00D3552C" w:rsidRDefault="00CE6B1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4FA8" w14:textId="77777777" w:rsidR="00D3552C" w:rsidRDefault="00CE6B11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5621A351" w14:textId="77777777" w:rsidR="00D3552C" w:rsidRDefault="00D3552C">
            <w:pPr>
              <w:pStyle w:val="EMPTYCELLSTYLE"/>
            </w:pPr>
          </w:p>
        </w:tc>
      </w:tr>
      <w:tr w:rsidR="00D3552C" w14:paraId="0998708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1F9EE0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1EC7ED" w14:textId="77777777" w:rsidR="00D3552C" w:rsidRDefault="00CE6B1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E88CB0" w14:textId="77777777" w:rsidR="00D3552C" w:rsidRDefault="00CE6B11">
            <w:pPr>
              <w:ind w:left="60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400" w:type="dxa"/>
          </w:tcPr>
          <w:p w14:paraId="336A219E" w14:textId="77777777" w:rsidR="00D3552C" w:rsidRDefault="00D3552C">
            <w:pPr>
              <w:pStyle w:val="EMPTYCELLSTYLE"/>
            </w:pPr>
          </w:p>
        </w:tc>
      </w:tr>
      <w:tr w:rsidR="00D3552C" w14:paraId="04DF3C9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821EBD8" w14:textId="77777777" w:rsidR="00D3552C" w:rsidRDefault="00D3552C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861A087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4581377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61EF8D7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E127115" w14:textId="77777777" w:rsidR="00D3552C" w:rsidRDefault="00D3552C">
            <w:pPr>
              <w:pStyle w:val="EMPTYCELLSTYLE"/>
            </w:pPr>
          </w:p>
        </w:tc>
        <w:tc>
          <w:tcPr>
            <w:tcW w:w="580" w:type="dxa"/>
          </w:tcPr>
          <w:p w14:paraId="64891994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AA732A1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B4E51F5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06AB0D6F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6B2EFE50" w14:textId="77777777" w:rsidR="00D3552C" w:rsidRDefault="00D3552C">
            <w:pPr>
              <w:pStyle w:val="EMPTYCELLSTYLE"/>
            </w:pPr>
          </w:p>
        </w:tc>
      </w:tr>
      <w:tr w:rsidR="00D3552C" w14:paraId="11D86CC9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0324850A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B1080BD" w14:textId="77777777" w:rsidR="00D3552C" w:rsidRDefault="00CE6B11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3279DAB" w14:textId="77777777" w:rsidR="00D3552C" w:rsidRDefault="00D3552C">
            <w:pPr>
              <w:pStyle w:val="EMPTYCELLSTYLE"/>
            </w:pPr>
          </w:p>
        </w:tc>
      </w:tr>
      <w:tr w:rsidR="00D3552C" w14:paraId="0E8F2E50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36D20F52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8E63" w14:textId="77777777" w:rsidR="00D3552C" w:rsidRDefault="00CE6B11">
            <w:r>
              <w:t>Керівництво і управління у відповідній сфері</w:t>
            </w:r>
          </w:p>
        </w:tc>
        <w:tc>
          <w:tcPr>
            <w:tcW w:w="400" w:type="dxa"/>
          </w:tcPr>
          <w:p w14:paraId="7E3D3E62" w14:textId="77777777" w:rsidR="00D3552C" w:rsidRDefault="00D3552C">
            <w:pPr>
              <w:pStyle w:val="EMPTYCELLSTYLE"/>
            </w:pPr>
          </w:p>
        </w:tc>
      </w:tr>
      <w:tr w:rsidR="00D3552C" w14:paraId="6E17DC6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25F07E84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1632646C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6434E3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F1D4D2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226C171" w14:textId="77777777" w:rsidR="00D3552C" w:rsidRDefault="00D3552C">
            <w:pPr>
              <w:pStyle w:val="EMPTYCELLSTYLE"/>
            </w:pPr>
          </w:p>
        </w:tc>
        <w:tc>
          <w:tcPr>
            <w:tcW w:w="580" w:type="dxa"/>
          </w:tcPr>
          <w:p w14:paraId="43D7DCE6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423D05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472BBE02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42540B8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5430C58F" w14:textId="77777777" w:rsidR="00D3552C" w:rsidRDefault="00D3552C">
            <w:pPr>
              <w:pStyle w:val="EMPTYCELLSTYLE"/>
            </w:pPr>
          </w:p>
        </w:tc>
      </w:tr>
      <w:tr w:rsidR="00D3552C" w14:paraId="22FAC71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46E88D9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4C061" w14:textId="77777777" w:rsidR="00D3552C" w:rsidRDefault="00CE6B11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62D51105" w14:textId="77777777" w:rsidR="00D3552C" w:rsidRDefault="00D3552C">
            <w:pPr>
              <w:pStyle w:val="EMPTYCELLSTYLE"/>
            </w:pPr>
          </w:p>
        </w:tc>
      </w:tr>
      <w:tr w:rsidR="00D3552C" w14:paraId="49FECFF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9B52BEE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0A21" w14:textId="77777777" w:rsidR="00D3552C" w:rsidRDefault="00CE6B1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83E1A" w14:textId="77777777" w:rsidR="00D3552C" w:rsidRDefault="00CE6B11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25C32212" w14:textId="77777777" w:rsidR="00D3552C" w:rsidRDefault="00D3552C">
            <w:pPr>
              <w:pStyle w:val="EMPTYCELLSTYLE"/>
            </w:pPr>
          </w:p>
        </w:tc>
      </w:tr>
      <w:tr w:rsidR="00D3552C" w14:paraId="370453C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F7D6F94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E5EBA" w14:textId="77777777" w:rsidR="00D3552C" w:rsidRDefault="00CE6B11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F4D6DD" w14:textId="77777777" w:rsidR="00D3552C" w:rsidRDefault="00CE6B11">
            <w:pPr>
              <w:ind w:left="6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400" w:type="dxa"/>
          </w:tcPr>
          <w:p w14:paraId="6EE3DF8F" w14:textId="77777777" w:rsidR="00D3552C" w:rsidRDefault="00D3552C">
            <w:pPr>
              <w:pStyle w:val="EMPTYCELLSTYLE"/>
            </w:pPr>
          </w:p>
        </w:tc>
      </w:tr>
      <w:tr w:rsidR="00D3552C" w14:paraId="11DDE81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C0EE99C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EA3A" w14:textId="77777777" w:rsidR="00D3552C" w:rsidRDefault="00CE6B11">
            <w:r>
              <w:rPr>
                <w:sz w:val="24"/>
              </w:rPr>
              <w:t>9. Напрями використання бюджетних к</w:t>
            </w:r>
            <w:r>
              <w:rPr>
                <w:sz w:val="24"/>
              </w:rPr>
              <w:t>оштів</w:t>
            </w:r>
          </w:p>
        </w:tc>
        <w:tc>
          <w:tcPr>
            <w:tcW w:w="400" w:type="dxa"/>
          </w:tcPr>
          <w:p w14:paraId="5A3A83C4" w14:textId="77777777" w:rsidR="00D3552C" w:rsidRDefault="00D3552C">
            <w:pPr>
              <w:pStyle w:val="EMPTYCELLSTYLE"/>
            </w:pPr>
          </w:p>
        </w:tc>
      </w:tr>
      <w:tr w:rsidR="00D3552C" w14:paraId="29733CE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91DBE2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5514CB6A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9CC74E8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53ADA220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7318828" w14:textId="77777777" w:rsidR="00D3552C" w:rsidRDefault="00D3552C">
            <w:pPr>
              <w:pStyle w:val="EMPTYCELLSTYLE"/>
            </w:pPr>
          </w:p>
        </w:tc>
        <w:tc>
          <w:tcPr>
            <w:tcW w:w="580" w:type="dxa"/>
          </w:tcPr>
          <w:p w14:paraId="52413AE6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B7D77A0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0763087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7D6A6" w14:textId="77777777" w:rsidR="00D3552C" w:rsidRDefault="00CE6B1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802AB52" w14:textId="77777777" w:rsidR="00D3552C" w:rsidRDefault="00D3552C">
            <w:pPr>
              <w:pStyle w:val="EMPTYCELLSTYLE"/>
            </w:pPr>
          </w:p>
        </w:tc>
      </w:tr>
      <w:tr w:rsidR="00D3552C" w14:paraId="2D244B0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4F575FD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4A99" w14:textId="77777777" w:rsidR="00D3552C" w:rsidRDefault="00CE6B1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68156" w14:textId="77777777" w:rsidR="00D3552C" w:rsidRDefault="00CE6B11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8B19" w14:textId="77777777" w:rsidR="00D3552C" w:rsidRDefault="00CE6B1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032B" w14:textId="77777777" w:rsidR="00D3552C" w:rsidRDefault="00CE6B1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34E3B" w14:textId="77777777" w:rsidR="00D3552C" w:rsidRDefault="00CE6B1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2CCFD76" w14:textId="77777777" w:rsidR="00D3552C" w:rsidRDefault="00D3552C">
            <w:pPr>
              <w:pStyle w:val="EMPTYCELLSTYLE"/>
            </w:pPr>
          </w:p>
        </w:tc>
      </w:tr>
      <w:tr w:rsidR="00D3552C" w14:paraId="6994CF9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45FC12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0568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3382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DC11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49D9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E338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8EBCFEE" w14:textId="77777777" w:rsidR="00D3552C" w:rsidRDefault="00D3552C">
            <w:pPr>
              <w:pStyle w:val="EMPTYCELLSTYLE"/>
            </w:pPr>
          </w:p>
        </w:tc>
      </w:tr>
      <w:tr w:rsidR="00D3552C" w14:paraId="2529E39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CEC2CB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5B7D55E8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25579CC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542E831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768E10E" w14:textId="77777777" w:rsidR="00D3552C" w:rsidRDefault="00D3552C">
            <w:pPr>
              <w:pStyle w:val="EMPTYCELLSTYLE"/>
            </w:pPr>
          </w:p>
        </w:tc>
        <w:tc>
          <w:tcPr>
            <w:tcW w:w="580" w:type="dxa"/>
          </w:tcPr>
          <w:p w14:paraId="2D8E90AE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1513EB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34DF2A8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0702EAC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1ABB7951" w14:textId="77777777" w:rsidR="00D3552C" w:rsidRDefault="00D3552C">
            <w:pPr>
              <w:pStyle w:val="EMPTYCELLSTYLE"/>
            </w:pPr>
          </w:p>
        </w:tc>
      </w:tr>
      <w:tr w:rsidR="00D3552C" w14:paraId="6623A4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30C85B9" w14:textId="77777777" w:rsidR="00D3552C" w:rsidRDefault="00D3552C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E5B2" w14:textId="77777777" w:rsidR="00D3552C" w:rsidRDefault="00CE6B1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E2AF30" w14:textId="77777777" w:rsidR="00D3552C" w:rsidRDefault="00CE6B11">
            <w:pPr>
              <w:ind w:right="60"/>
              <w:jc w:val="right"/>
            </w:pPr>
            <w:r>
              <w:rPr>
                <w:b/>
              </w:rPr>
              <w:t>36 296 975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678FE5" w14:textId="77777777" w:rsidR="00D3552C" w:rsidRDefault="00CE6B11">
            <w:pPr>
              <w:ind w:right="60"/>
              <w:jc w:val="right"/>
            </w:pPr>
            <w:r>
              <w:rPr>
                <w:b/>
              </w:rPr>
              <w:t>200 000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07F44C" w14:textId="77777777" w:rsidR="00D3552C" w:rsidRDefault="00CE6B11">
            <w:pPr>
              <w:ind w:right="60"/>
              <w:jc w:val="right"/>
            </w:pPr>
            <w:r>
              <w:rPr>
                <w:b/>
              </w:rPr>
              <w:t>36 496 975</w:t>
            </w:r>
          </w:p>
        </w:tc>
        <w:tc>
          <w:tcPr>
            <w:tcW w:w="400" w:type="dxa"/>
          </w:tcPr>
          <w:p w14:paraId="3333D29D" w14:textId="77777777" w:rsidR="00D3552C" w:rsidRDefault="00D3552C">
            <w:pPr>
              <w:pStyle w:val="EMPTYCELLSTYLE"/>
            </w:pPr>
          </w:p>
        </w:tc>
      </w:tr>
      <w:tr w:rsidR="00D3552C" w14:paraId="4E066F5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05990D2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72B4" w14:textId="77777777" w:rsidR="00D3552C" w:rsidRDefault="00CE6B11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5CDE0F86" w14:textId="77777777" w:rsidR="00D3552C" w:rsidRDefault="00D3552C">
            <w:pPr>
              <w:pStyle w:val="EMPTYCELLSTYLE"/>
            </w:pPr>
          </w:p>
        </w:tc>
      </w:tr>
      <w:tr w:rsidR="00D3552C" w14:paraId="37D76A9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7EB690D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4D29F3E2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D7E0EF9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4811598C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CA529B2" w14:textId="77777777" w:rsidR="00D3552C" w:rsidRDefault="00D3552C">
            <w:pPr>
              <w:pStyle w:val="EMPTYCELLSTYLE"/>
            </w:pPr>
          </w:p>
        </w:tc>
        <w:tc>
          <w:tcPr>
            <w:tcW w:w="580" w:type="dxa"/>
          </w:tcPr>
          <w:p w14:paraId="473D89B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ED8716B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083E418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25ED6" w14:textId="77777777" w:rsidR="00D3552C" w:rsidRDefault="00CE6B1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78D03CC" w14:textId="77777777" w:rsidR="00D3552C" w:rsidRDefault="00D3552C">
            <w:pPr>
              <w:pStyle w:val="EMPTYCELLSTYLE"/>
            </w:pPr>
          </w:p>
        </w:tc>
      </w:tr>
      <w:tr w:rsidR="00D3552C" w14:paraId="6F350B5B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5E213FFB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5634" w14:textId="77777777" w:rsidR="00D3552C" w:rsidRDefault="00CE6B1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D072" w14:textId="77777777" w:rsidR="00D3552C" w:rsidRDefault="00CE6B11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912A" w14:textId="77777777" w:rsidR="00D3552C" w:rsidRDefault="00CE6B1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1B387" w14:textId="77777777" w:rsidR="00D3552C" w:rsidRDefault="00CE6B1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0F85" w14:textId="77777777" w:rsidR="00D3552C" w:rsidRDefault="00CE6B1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62D341C" w14:textId="77777777" w:rsidR="00D3552C" w:rsidRDefault="00D3552C">
            <w:pPr>
              <w:pStyle w:val="EMPTYCELLSTYLE"/>
            </w:pPr>
          </w:p>
        </w:tc>
      </w:tr>
      <w:tr w:rsidR="00D3552C" w14:paraId="0E6BA2A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101A58E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3066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27D8B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F1B8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10D6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B849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9989A7E" w14:textId="77777777" w:rsidR="00D3552C" w:rsidRDefault="00D3552C">
            <w:pPr>
              <w:pStyle w:val="EMPTYCELLSTYLE"/>
            </w:pPr>
          </w:p>
        </w:tc>
      </w:tr>
      <w:tr w:rsidR="00D3552C" w14:paraId="53D95DA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24C8496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7621B" w14:textId="77777777" w:rsidR="00D3552C" w:rsidRDefault="00D3552C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8A10" w14:textId="77777777" w:rsidR="00D3552C" w:rsidRDefault="00CE6B1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7C6300" w14:textId="77777777" w:rsidR="00D3552C" w:rsidRDefault="00D3552C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EED303" w14:textId="77777777" w:rsidR="00D3552C" w:rsidRDefault="00D3552C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21F607" w14:textId="77777777" w:rsidR="00D3552C" w:rsidRDefault="00D3552C">
            <w:pPr>
              <w:ind w:right="60"/>
              <w:jc w:val="right"/>
            </w:pPr>
          </w:p>
        </w:tc>
        <w:tc>
          <w:tcPr>
            <w:tcW w:w="400" w:type="dxa"/>
          </w:tcPr>
          <w:p w14:paraId="67E83F82" w14:textId="77777777" w:rsidR="00D3552C" w:rsidRDefault="00D3552C">
            <w:pPr>
              <w:pStyle w:val="EMPTYCELLSTYLE"/>
            </w:pPr>
          </w:p>
        </w:tc>
      </w:tr>
      <w:tr w:rsidR="00D3552C" w14:paraId="1C403EF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4EBB4ED" w14:textId="77777777" w:rsidR="00D3552C" w:rsidRDefault="00D3552C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8C455" w14:textId="77777777" w:rsidR="00D3552C" w:rsidRDefault="00CE6B11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26E0E1B9" w14:textId="77777777" w:rsidR="00D3552C" w:rsidRDefault="00D3552C">
            <w:pPr>
              <w:pStyle w:val="EMPTYCELLSTYLE"/>
            </w:pPr>
          </w:p>
        </w:tc>
      </w:tr>
      <w:tr w:rsidR="00D3552C" w14:paraId="30643E5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7BC4B84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F33A" w14:textId="77777777" w:rsidR="00D3552C" w:rsidRDefault="00CE6B11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BD9B" w14:textId="77777777" w:rsidR="00D3552C" w:rsidRDefault="00CE6B11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AAC5D" w14:textId="77777777" w:rsidR="00D3552C" w:rsidRDefault="00CE6B11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4972" w14:textId="77777777" w:rsidR="00D3552C" w:rsidRDefault="00CE6B11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7634" w14:textId="77777777" w:rsidR="00D3552C" w:rsidRDefault="00CE6B11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6FED" w14:textId="77777777" w:rsidR="00D3552C" w:rsidRDefault="00CE6B11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9212" w14:textId="77777777" w:rsidR="00D3552C" w:rsidRDefault="00CE6B11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ECE6E24" w14:textId="77777777" w:rsidR="00D3552C" w:rsidRDefault="00D3552C">
            <w:pPr>
              <w:pStyle w:val="EMPTYCELLSTYLE"/>
            </w:pPr>
          </w:p>
        </w:tc>
      </w:tr>
      <w:tr w:rsidR="00D3552C" w14:paraId="07C5DF0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0B91CC0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B69C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A55BD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100C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74C7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B6A9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25FE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6EBE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3DFF5753" w14:textId="77777777" w:rsidR="00D3552C" w:rsidRDefault="00D3552C">
            <w:pPr>
              <w:pStyle w:val="EMPTYCELLSTYLE"/>
            </w:pPr>
          </w:p>
        </w:tc>
      </w:tr>
      <w:tr w:rsidR="00D3552C" w14:paraId="3B312F4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D08C04A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C5C70C" w14:textId="77777777" w:rsidR="00D3552C" w:rsidRDefault="00CE6B11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721457" w14:textId="77777777" w:rsidR="00D3552C" w:rsidRDefault="00CE6B11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268B" w14:textId="77777777" w:rsidR="00D3552C" w:rsidRDefault="00D3552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93A3" w14:textId="77777777" w:rsidR="00D3552C" w:rsidRDefault="00D3552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B8D9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0E22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91C1F" w14:textId="77777777" w:rsidR="00D3552C" w:rsidRDefault="00D3552C">
            <w:pPr>
              <w:jc w:val="center"/>
            </w:pPr>
          </w:p>
        </w:tc>
        <w:tc>
          <w:tcPr>
            <w:tcW w:w="400" w:type="dxa"/>
          </w:tcPr>
          <w:p w14:paraId="6F08AF12" w14:textId="77777777" w:rsidR="00D3552C" w:rsidRDefault="00D3552C">
            <w:pPr>
              <w:pStyle w:val="EMPTYCELLSTYLE"/>
            </w:pPr>
          </w:p>
        </w:tc>
      </w:tr>
      <w:tr w:rsidR="00D3552C" w14:paraId="5E2C95C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8EF0291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5DBA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12755F" w14:textId="77777777" w:rsidR="00D3552C" w:rsidRDefault="00CE6B11">
            <w:pPr>
              <w:ind w:left="60"/>
            </w:pPr>
            <w:r>
              <w:t>кількість штатних одиниць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2D9E51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1F7D57" w14:textId="77777777" w:rsidR="00D3552C" w:rsidRDefault="00CE6B11">
            <w:pPr>
              <w:ind w:left="60"/>
            </w:pPr>
            <w:r>
              <w:t xml:space="preserve">штатний розпис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184C72" w14:textId="77777777" w:rsidR="00D3552C" w:rsidRDefault="00CE6B11">
            <w:pPr>
              <w:ind w:right="60"/>
              <w:jc w:val="right"/>
            </w:pPr>
            <w:r>
              <w:t>83,00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98316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66BC62" w14:textId="77777777" w:rsidR="00D3552C" w:rsidRDefault="00CE6B11">
            <w:pPr>
              <w:ind w:right="60"/>
              <w:jc w:val="right"/>
            </w:pPr>
            <w:r>
              <w:t>83,00</w:t>
            </w:r>
          </w:p>
        </w:tc>
        <w:tc>
          <w:tcPr>
            <w:tcW w:w="400" w:type="dxa"/>
          </w:tcPr>
          <w:p w14:paraId="0855C9D5" w14:textId="77777777" w:rsidR="00D3552C" w:rsidRDefault="00D3552C">
            <w:pPr>
              <w:pStyle w:val="EMPTYCELLSTYLE"/>
            </w:pPr>
          </w:p>
        </w:tc>
      </w:tr>
      <w:tr w:rsidR="00D3552C" w14:paraId="34DDB06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F7A728B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1F61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85A0D4" w14:textId="77777777" w:rsidR="00D3552C" w:rsidRDefault="00CE6B11">
            <w:pPr>
              <w:ind w:left="60"/>
            </w:pPr>
            <w:r>
              <w:t>обсяг видатків споживання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77E7FE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0BC23C" w14:textId="77777777" w:rsidR="00D3552C" w:rsidRDefault="00CE6B1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72BCC" w14:textId="77777777" w:rsidR="00D3552C" w:rsidRDefault="00CE6B11">
            <w:pPr>
              <w:ind w:right="60"/>
              <w:jc w:val="right"/>
            </w:pPr>
            <w:r>
              <w:t>35 799 975,00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C80D32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AF1A12" w14:textId="77777777" w:rsidR="00D3552C" w:rsidRDefault="00CE6B11">
            <w:pPr>
              <w:ind w:right="60"/>
              <w:jc w:val="right"/>
            </w:pPr>
            <w:r>
              <w:t>35 799 975,00</w:t>
            </w:r>
          </w:p>
        </w:tc>
        <w:tc>
          <w:tcPr>
            <w:tcW w:w="400" w:type="dxa"/>
          </w:tcPr>
          <w:p w14:paraId="0287F564" w14:textId="77777777" w:rsidR="00D3552C" w:rsidRDefault="00D3552C">
            <w:pPr>
              <w:pStyle w:val="EMPTYCELLSTYLE"/>
            </w:pPr>
          </w:p>
        </w:tc>
      </w:tr>
      <w:tr w:rsidR="00D3552C" w14:paraId="2A1B303C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37C6412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7A2A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6186E8" w14:textId="77777777" w:rsidR="00D3552C" w:rsidRDefault="00CE6B11">
            <w:pPr>
              <w:ind w:left="60"/>
            </w:pPr>
            <w:r>
              <w:t>кількість прийнятих нормативно - правових актів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815077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F8CB6F" w14:textId="77777777" w:rsidR="00D3552C" w:rsidRDefault="00CE6B11">
            <w:pPr>
              <w:ind w:left="60"/>
            </w:pPr>
            <w:r>
              <w:t xml:space="preserve">Протоколи засідань виконкому, сесії селищної ради, журнал реєстрації розпоряджень голови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A131E0" w14:textId="77777777" w:rsidR="00D3552C" w:rsidRDefault="00CE6B11">
            <w:pPr>
              <w:ind w:right="60"/>
              <w:jc w:val="right"/>
            </w:pPr>
            <w:r>
              <w:t>3 000,00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031BF7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54B869" w14:textId="77777777" w:rsidR="00D3552C" w:rsidRDefault="00CE6B11">
            <w:pPr>
              <w:ind w:right="60"/>
              <w:jc w:val="right"/>
            </w:pPr>
            <w:r>
              <w:t>3 000,00</w:t>
            </w:r>
          </w:p>
        </w:tc>
        <w:tc>
          <w:tcPr>
            <w:tcW w:w="400" w:type="dxa"/>
          </w:tcPr>
          <w:p w14:paraId="01335A48" w14:textId="77777777" w:rsidR="00D3552C" w:rsidRDefault="00D3552C">
            <w:pPr>
              <w:pStyle w:val="EMPTYCELLSTYLE"/>
            </w:pPr>
          </w:p>
        </w:tc>
      </w:tr>
      <w:tr w:rsidR="00D3552C" w14:paraId="12AF5018" w14:textId="77777777">
        <w:tblPrEx>
          <w:tblCellMar>
            <w:top w:w="0" w:type="dxa"/>
            <w:bottom w:w="0" w:type="dxa"/>
          </w:tblCellMar>
        </w:tblPrEx>
        <w:trPr>
          <w:trHeight w:hRule="exact" w:val="1380"/>
        </w:trPr>
        <w:tc>
          <w:tcPr>
            <w:tcW w:w="400" w:type="dxa"/>
          </w:tcPr>
          <w:p w14:paraId="70162A7D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E7B3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8D77A5" w14:textId="77777777" w:rsidR="00D3552C" w:rsidRDefault="00CE6B11">
            <w:pPr>
              <w:ind w:left="60"/>
            </w:pPr>
            <w:r>
              <w:t>кількість отриманих листів, звернень, заяв, скарг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33E8EE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7BD331" w14:textId="77777777" w:rsidR="00D3552C" w:rsidRDefault="00CE6B11">
            <w:pPr>
              <w:ind w:left="60"/>
            </w:pPr>
            <w:r>
              <w:t xml:space="preserve">журнал реєстрації вхідних документів, журнал реєстрації пропозицій, заяв і скарг громадян, журнал реєстрації прийому громадян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61EBBF" w14:textId="77777777" w:rsidR="00D3552C" w:rsidRDefault="00CE6B11">
            <w:pPr>
              <w:ind w:right="60"/>
              <w:jc w:val="right"/>
            </w:pPr>
            <w:r>
              <w:t>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9DDC6C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1DF381" w14:textId="77777777" w:rsidR="00D3552C" w:rsidRDefault="00CE6B11">
            <w:pPr>
              <w:ind w:right="60"/>
              <w:jc w:val="right"/>
            </w:pPr>
            <w:r>
              <w:t>9 000,00</w:t>
            </w:r>
          </w:p>
        </w:tc>
        <w:tc>
          <w:tcPr>
            <w:tcW w:w="400" w:type="dxa"/>
          </w:tcPr>
          <w:p w14:paraId="2F134E4B" w14:textId="77777777" w:rsidR="00D3552C" w:rsidRDefault="00D3552C">
            <w:pPr>
              <w:pStyle w:val="EMPTYCELLSTYLE"/>
            </w:pPr>
          </w:p>
        </w:tc>
      </w:tr>
      <w:tr w:rsidR="00D3552C" w14:paraId="7C6AF8F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AA05FB7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2584D5C2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4094AF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238ED21C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1F3BF0" w14:textId="77777777" w:rsidR="00D3552C" w:rsidRDefault="00D3552C">
            <w:pPr>
              <w:pStyle w:val="EMPTYCELLSTYLE"/>
            </w:pPr>
          </w:p>
        </w:tc>
        <w:tc>
          <w:tcPr>
            <w:tcW w:w="580" w:type="dxa"/>
          </w:tcPr>
          <w:p w14:paraId="7E4B2FC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5745A48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7BB83B2B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65C2D79B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7ED6403A" w14:textId="77777777" w:rsidR="00D3552C" w:rsidRDefault="00D3552C">
            <w:pPr>
              <w:pStyle w:val="EMPTYCELLSTYLE"/>
            </w:pPr>
          </w:p>
        </w:tc>
      </w:tr>
      <w:tr w:rsidR="00D3552C" w14:paraId="38701B0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EDEEEEF" w14:textId="77777777" w:rsidR="00D3552C" w:rsidRDefault="00D3552C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9810564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5B89A82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360C2426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0AD3A51E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472252B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A08E871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22CA20C7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3F583115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355FD4B6" w14:textId="77777777" w:rsidR="00D3552C" w:rsidRDefault="00D3552C">
            <w:pPr>
              <w:pStyle w:val="EMPTYCELLSTYLE"/>
            </w:pPr>
          </w:p>
        </w:tc>
      </w:tr>
      <w:tr w:rsidR="00D3552C" w14:paraId="2D3C43E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FCA2F11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703F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0F42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1FCF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10F4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48CA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59CD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0761" w14:textId="77777777" w:rsidR="00D3552C" w:rsidRDefault="00CE6B1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13E40263" w14:textId="77777777" w:rsidR="00D3552C" w:rsidRDefault="00D3552C">
            <w:pPr>
              <w:pStyle w:val="EMPTYCELLSTYLE"/>
            </w:pPr>
          </w:p>
        </w:tc>
      </w:tr>
      <w:tr w:rsidR="00D3552C" w14:paraId="21CFBA4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C0556F1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68F0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F7B619" w14:textId="77777777" w:rsidR="00D3552C" w:rsidRDefault="00CE6B11">
            <w:pPr>
              <w:ind w:left="60"/>
            </w:pPr>
            <w:r>
              <w:t xml:space="preserve">Передбачено видатків на придбання офісної техніки та </w:t>
            </w:r>
            <w:proofErr w:type="spellStart"/>
            <w:r>
              <w:t>компютерного</w:t>
            </w:r>
            <w:proofErr w:type="spellEnd"/>
            <w:r>
              <w:t xml:space="preserve">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11C11D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2A3BD2" w14:textId="77777777" w:rsidR="00D3552C" w:rsidRDefault="00CE6B1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45A94C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7CC9C9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56038E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400" w:type="dxa"/>
          </w:tcPr>
          <w:p w14:paraId="4AD328C4" w14:textId="77777777" w:rsidR="00D3552C" w:rsidRDefault="00D3552C">
            <w:pPr>
              <w:pStyle w:val="EMPTYCELLSTYLE"/>
            </w:pPr>
          </w:p>
        </w:tc>
      </w:tr>
      <w:tr w:rsidR="00D3552C" w14:paraId="22919EC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92AE04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035A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496691" w14:textId="77777777" w:rsidR="00D3552C" w:rsidRDefault="00CE6B11">
            <w:pPr>
              <w:ind w:left="60"/>
            </w:pPr>
            <w:r>
              <w:t>Витрати на придбання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F09E78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C3A9C" w14:textId="77777777" w:rsidR="00D3552C" w:rsidRDefault="00CE6B1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61446C" w14:textId="77777777" w:rsidR="00D3552C" w:rsidRDefault="00CE6B11">
            <w:pPr>
              <w:ind w:right="60"/>
              <w:jc w:val="right"/>
            </w:pPr>
            <w:r>
              <w:t>120 000,00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8A9D3B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BEAA89" w14:textId="77777777" w:rsidR="00D3552C" w:rsidRDefault="00CE6B11">
            <w:pPr>
              <w:ind w:right="60"/>
              <w:jc w:val="right"/>
            </w:pPr>
            <w:r>
              <w:t>120 000,00</w:t>
            </w:r>
          </w:p>
        </w:tc>
        <w:tc>
          <w:tcPr>
            <w:tcW w:w="400" w:type="dxa"/>
          </w:tcPr>
          <w:p w14:paraId="76A13C42" w14:textId="77777777" w:rsidR="00D3552C" w:rsidRDefault="00D3552C">
            <w:pPr>
              <w:pStyle w:val="EMPTYCELLSTYLE"/>
            </w:pPr>
          </w:p>
        </w:tc>
      </w:tr>
      <w:tr w:rsidR="00D3552C" w14:paraId="6A581AE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785C476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C03A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B15759" w14:textId="77777777" w:rsidR="00D3552C" w:rsidRDefault="00CE6B11">
            <w:pPr>
              <w:ind w:left="60"/>
            </w:pPr>
            <w:r>
              <w:t>обсяг видатків на проведення капітального ремонту покрівлі та приміщень адмінбудівлі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70C8EC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D8EC8A" w14:textId="77777777" w:rsidR="00D3552C" w:rsidRDefault="00CE6B1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F725B3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6E2D61" w14:textId="77777777" w:rsidR="00D3552C" w:rsidRDefault="00CE6B11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CFA48D" w14:textId="77777777" w:rsidR="00D3552C" w:rsidRDefault="00CE6B11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400" w:type="dxa"/>
          </w:tcPr>
          <w:p w14:paraId="63E8858B" w14:textId="77777777" w:rsidR="00D3552C" w:rsidRDefault="00D3552C">
            <w:pPr>
              <w:pStyle w:val="EMPTYCELLSTYLE"/>
            </w:pPr>
          </w:p>
        </w:tc>
      </w:tr>
      <w:tr w:rsidR="00D3552C" w14:paraId="361796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10D2852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0BD2A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F5B2E5" w14:textId="77777777" w:rsidR="00D3552C" w:rsidRDefault="00CE6B11">
            <w:pPr>
              <w:ind w:left="60"/>
            </w:pPr>
            <w:r>
              <w:t>Придбання та обслуговування програмного забезпечення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CF5B4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CAB8A7" w14:textId="77777777" w:rsidR="00D3552C" w:rsidRDefault="00CE6B11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1ADCB3" w14:textId="77777777" w:rsidR="00D3552C" w:rsidRDefault="00CE6B11">
            <w:pPr>
              <w:ind w:right="60"/>
              <w:jc w:val="right"/>
            </w:pPr>
            <w:r>
              <w:t>377 000,00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91866E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DF2E23" w14:textId="77777777" w:rsidR="00D3552C" w:rsidRDefault="00CE6B11">
            <w:pPr>
              <w:ind w:right="60"/>
              <w:jc w:val="right"/>
            </w:pPr>
            <w:r>
              <w:t>377 000,00</w:t>
            </w:r>
          </w:p>
        </w:tc>
        <w:tc>
          <w:tcPr>
            <w:tcW w:w="400" w:type="dxa"/>
          </w:tcPr>
          <w:p w14:paraId="7BF9B812" w14:textId="77777777" w:rsidR="00D3552C" w:rsidRDefault="00D3552C">
            <w:pPr>
              <w:pStyle w:val="EMPTYCELLSTYLE"/>
            </w:pPr>
          </w:p>
        </w:tc>
      </w:tr>
      <w:tr w:rsidR="00D3552C" w14:paraId="79E365C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1E47951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0EF748" w14:textId="77777777" w:rsidR="00D3552C" w:rsidRDefault="00CE6B11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3183B5" w14:textId="77777777" w:rsidR="00D3552C" w:rsidRDefault="00CE6B11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AF04" w14:textId="77777777" w:rsidR="00D3552C" w:rsidRDefault="00D3552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F463" w14:textId="77777777" w:rsidR="00D3552C" w:rsidRDefault="00D3552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03BD4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00E5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129C" w14:textId="77777777" w:rsidR="00D3552C" w:rsidRDefault="00D3552C">
            <w:pPr>
              <w:jc w:val="center"/>
            </w:pPr>
          </w:p>
        </w:tc>
        <w:tc>
          <w:tcPr>
            <w:tcW w:w="400" w:type="dxa"/>
          </w:tcPr>
          <w:p w14:paraId="046D8DBE" w14:textId="77777777" w:rsidR="00D3552C" w:rsidRDefault="00D3552C">
            <w:pPr>
              <w:pStyle w:val="EMPTYCELLSTYLE"/>
            </w:pPr>
          </w:p>
        </w:tc>
      </w:tr>
      <w:tr w:rsidR="00D3552C" w14:paraId="45C7B2F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3C530A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6616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A137A8" w14:textId="77777777" w:rsidR="00D3552C" w:rsidRDefault="00CE6B11">
            <w:pPr>
              <w:ind w:left="60"/>
            </w:pPr>
            <w:r>
              <w:t xml:space="preserve">Кількість одиниць офісної техніки та </w:t>
            </w:r>
            <w:proofErr w:type="spellStart"/>
            <w:r>
              <w:t>компютерного</w:t>
            </w:r>
            <w:proofErr w:type="spellEnd"/>
            <w:r>
              <w:t xml:space="preserve">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E0DD75" w14:textId="77777777" w:rsidR="00D3552C" w:rsidRDefault="00CE6B11">
            <w:pPr>
              <w:ind w:left="60"/>
              <w:jc w:val="center"/>
            </w:pPr>
            <w:r>
              <w:t>шт.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9C9889" w14:textId="77777777" w:rsidR="00D3552C" w:rsidRDefault="00CE6B11">
            <w:pPr>
              <w:ind w:left="60"/>
            </w:pPr>
            <w:r>
              <w:t>план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94A11B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53A6A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CEB16D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400" w:type="dxa"/>
          </w:tcPr>
          <w:p w14:paraId="58796FED" w14:textId="77777777" w:rsidR="00D3552C" w:rsidRDefault="00D3552C">
            <w:pPr>
              <w:pStyle w:val="EMPTYCELLSTYLE"/>
            </w:pPr>
          </w:p>
        </w:tc>
      </w:tr>
      <w:tr w:rsidR="00D3552C" w14:paraId="4969108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929555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D45C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2BA5C4" w14:textId="77777777" w:rsidR="00D3552C" w:rsidRDefault="00CE6B11">
            <w:pPr>
              <w:ind w:left="60"/>
            </w:pPr>
            <w:r>
              <w:t>Кількість придбаних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830999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1411AA" w14:textId="77777777" w:rsidR="00D3552C" w:rsidRDefault="00CE6B11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F693DA" w14:textId="77777777" w:rsidR="00D3552C" w:rsidRDefault="00CE6B11">
            <w:pPr>
              <w:ind w:right="60"/>
              <w:jc w:val="right"/>
            </w:pPr>
            <w:r>
              <w:t>425,00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92FE05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27C7E6" w14:textId="77777777" w:rsidR="00D3552C" w:rsidRDefault="00CE6B11">
            <w:pPr>
              <w:ind w:right="60"/>
              <w:jc w:val="right"/>
            </w:pPr>
            <w:r>
              <w:t>425,00</w:t>
            </w:r>
          </w:p>
        </w:tc>
        <w:tc>
          <w:tcPr>
            <w:tcW w:w="400" w:type="dxa"/>
          </w:tcPr>
          <w:p w14:paraId="582CCAB3" w14:textId="77777777" w:rsidR="00D3552C" w:rsidRDefault="00D3552C">
            <w:pPr>
              <w:pStyle w:val="EMPTYCELLSTYLE"/>
            </w:pPr>
          </w:p>
        </w:tc>
      </w:tr>
      <w:tr w:rsidR="00D3552C" w14:paraId="0F59269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EAB6979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38C5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60DA66" w14:textId="77777777" w:rsidR="00D3552C" w:rsidRDefault="00CE6B11">
            <w:pPr>
              <w:ind w:left="60"/>
            </w:pPr>
            <w:r>
              <w:t>кількість об'єктів, які планується відремонтувати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74636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3D4036" w14:textId="77777777" w:rsidR="00D3552C" w:rsidRDefault="00CE6B11">
            <w:pPr>
              <w:ind w:left="60"/>
            </w:pPr>
            <w:r>
              <w:t>план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D5331B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166FD5" w14:textId="77777777" w:rsidR="00D3552C" w:rsidRDefault="00CE6B11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CD1871" w14:textId="77777777" w:rsidR="00D3552C" w:rsidRDefault="00CE6B11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642F8DA0" w14:textId="77777777" w:rsidR="00D3552C" w:rsidRDefault="00D3552C">
            <w:pPr>
              <w:pStyle w:val="EMPTYCELLSTYLE"/>
            </w:pPr>
          </w:p>
        </w:tc>
      </w:tr>
      <w:tr w:rsidR="00D3552C" w14:paraId="47E5596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2A452C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8C69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9399C5" w14:textId="77777777" w:rsidR="00D3552C" w:rsidRDefault="00CE6B11">
            <w:pPr>
              <w:ind w:left="60"/>
            </w:pPr>
            <w:r>
              <w:t>Середня кількість придбаного програмного забезпечення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7EFDB3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D77B6B" w14:textId="77777777" w:rsidR="00D3552C" w:rsidRDefault="00CE6B11">
            <w:pPr>
              <w:ind w:left="60"/>
            </w:pPr>
            <w:r>
              <w:t>планово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A684F8" w14:textId="77777777" w:rsidR="00D3552C" w:rsidRDefault="00CE6B11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481AC6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38015C" w14:textId="77777777" w:rsidR="00D3552C" w:rsidRDefault="00CE6B11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4B9901C2" w14:textId="77777777" w:rsidR="00D3552C" w:rsidRDefault="00D3552C">
            <w:pPr>
              <w:pStyle w:val="EMPTYCELLSTYLE"/>
            </w:pPr>
          </w:p>
        </w:tc>
      </w:tr>
      <w:tr w:rsidR="00D3552C" w14:paraId="014A26D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A47E4B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8DD8F6" w14:textId="77777777" w:rsidR="00D3552C" w:rsidRDefault="00CE6B11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C94DC7" w14:textId="77777777" w:rsidR="00D3552C" w:rsidRDefault="00CE6B11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A13D" w14:textId="77777777" w:rsidR="00D3552C" w:rsidRDefault="00D3552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61C1" w14:textId="77777777" w:rsidR="00D3552C" w:rsidRDefault="00D3552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CC41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5BAB9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92558" w14:textId="77777777" w:rsidR="00D3552C" w:rsidRDefault="00D3552C">
            <w:pPr>
              <w:jc w:val="center"/>
            </w:pPr>
          </w:p>
        </w:tc>
        <w:tc>
          <w:tcPr>
            <w:tcW w:w="400" w:type="dxa"/>
          </w:tcPr>
          <w:p w14:paraId="024A8E85" w14:textId="77777777" w:rsidR="00D3552C" w:rsidRDefault="00D3552C">
            <w:pPr>
              <w:pStyle w:val="EMPTYCELLSTYLE"/>
            </w:pPr>
          </w:p>
        </w:tc>
      </w:tr>
      <w:tr w:rsidR="00D3552C" w14:paraId="097B915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C195A7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D5F7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9B5B8C" w14:textId="77777777" w:rsidR="00D3552C" w:rsidRDefault="00CE6B11">
            <w:pPr>
              <w:ind w:left="60"/>
            </w:pPr>
            <w:r>
              <w:t>середні видатки на утримання 1 штатної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13EEB6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B9A8D7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8F0916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5C67AF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02847B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AA14FB5" w14:textId="77777777" w:rsidR="00D3552C" w:rsidRDefault="00D3552C">
            <w:pPr>
              <w:pStyle w:val="EMPTYCELLSTYLE"/>
            </w:pPr>
          </w:p>
        </w:tc>
      </w:tr>
      <w:tr w:rsidR="00D3552C" w14:paraId="0DBB1F2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82C3F7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B805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3450C3" w14:textId="77777777" w:rsidR="00D3552C" w:rsidRDefault="00CE6B11">
            <w:pPr>
              <w:ind w:left="60"/>
            </w:pPr>
            <w:r>
              <w:t>кількість прийнятих нормативно - правових актів на 1 працівника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0B247A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833BC7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992ADE" w14:textId="77777777" w:rsidR="00D3552C" w:rsidRDefault="00CE6B11">
            <w:pPr>
              <w:ind w:right="60"/>
              <w:jc w:val="right"/>
            </w:pPr>
            <w:r>
              <w:t>25,00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0E5DF1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36B17C" w14:textId="77777777" w:rsidR="00D3552C" w:rsidRDefault="00CE6B11">
            <w:pPr>
              <w:ind w:right="60"/>
              <w:jc w:val="right"/>
            </w:pPr>
            <w:r>
              <w:t>25,00</w:t>
            </w:r>
          </w:p>
        </w:tc>
        <w:tc>
          <w:tcPr>
            <w:tcW w:w="400" w:type="dxa"/>
          </w:tcPr>
          <w:p w14:paraId="644387BC" w14:textId="77777777" w:rsidR="00D3552C" w:rsidRDefault="00D3552C">
            <w:pPr>
              <w:pStyle w:val="EMPTYCELLSTYLE"/>
            </w:pPr>
          </w:p>
        </w:tc>
      </w:tr>
      <w:tr w:rsidR="00D3552C" w14:paraId="6481C54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EA6DC34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AAA35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407BA3" w14:textId="77777777" w:rsidR="00D3552C" w:rsidRDefault="00CE6B11">
            <w:pPr>
              <w:ind w:left="60"/>
            </w:pPr>
            <w:r>
              <w:t>кількість виконаних листів, звернень, заяв, скарг на 1 працівника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D3E186" w14:textId="77777777" w:rsidR="00D3552C" w:rsidRDefault="00CE6B11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7FAC31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FDBDD4" w14:textId="77777777" w:rsidR="00D3552C" w:rsidRDefault="00CE6B11">
            <w:pPr>
              <w:ind w:right="60"/>
              <w:jc w:val="right"/>
            </w:pPr>
            <w:r>
              <w:t>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682251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F94F05" w14:textId="77777777" w:rsidR="00D3552C" w:rsidRDefault="00CE6B11">
            <w:pPr>
              <w:ind w:right="60"/>
              <w:jc w:val="right"/>
            </w:pPr>
            <w:r>
              <w:t>70,00</w:t>
            </w:r>
          </w:p>
        </w:tc>
        <w:tc>
          <w:tcPr>
            <w:tcW w:w="400" w:type="dxa"/>
          </w:tcPr>
          <w:p w14:paraId="3F596B9A" w14:textId="77777777" w:rsidR="00D3552C" w:rsidRDefault="00D3552C">
            <w:pPr>
              <w:pStyle w:val="EMPTYCELLSTYLE"/>
            </w:pPr>
          </w:p>
        </w:tc>
      </w:tr>
      <w:tr w:rsidR="00D3552C" w14:paraId="418C4FA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17A999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5EA0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8EEF40" w14:textId="77777777" w:rsidR="00D3552C" w:rsidRDefault="00CE6B11">
            <w:pPr>
              <w:ind w:left="60"/>
            </w:pPr>
            <w:r>
              <w:t>витрати на утримання 1 штатної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7D3CE6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960472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35486D" w14:textId="77777777" w:rsidR="00D3552C" w:rsidRDefault="00CE6B11">
            <w:pPr>
              <w:ind w:right="60"/>
              <w:jc w:val="right"/>
            </w:pPr>
            <w:r>
              <w:t>431 325,00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287495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0D630E" w14:textId="77777777" w:rsidR="00D3552C" w:rsidRDefault="00CE6B11">
            <w:pPr>
              <w:ind w:right="60"/>
              <w:jc w:val="right"/>
            </w:pPr>
            <w:r>
              <w:t>431 325,00</w:t>
            </w:r>
          </w:p>
        </w:tc>
        <w:tc>
          <w:tcPr>
            <w:tcW w:w="400" w:type="dxa"/>
          </w:tcPr>
          <w:p w14:paraId="759DCB47" w14:textId="77777777" w:rsidR="00D3552C" w:rsidRDefault="00D3552C">
            <w:pPr>
              <w:pStyle w:val="EMPTYCELLSTYLE"/>
            </w:pPr>
          </w:p>
        </w:tc>
      </w:tr>
      <w:tr w:rsidR="00D3552C" w14:paraId="47F309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ED903C0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1B22C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CF828" w14:textId="77777777" w:rsidR="00D3552C" w:rsidRDefault="00CE6B11">
            <w:pPr>
              <w:ind w:left="60"/>
            </w:pPr>
            <w:r>
              <w:t xml:space="preserve">Середні витрати на придбання офісної техніки та </w:t>
            </w:r>
            <w:proofErr w:type="spellStart"/>
            <w:r>
              <w:t>компютерного</w:t>
            </w:r>
            <w:proofErr w:type="spellEnd"/>
            <w:r>
              <w:t xml:space="preserve">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58FCE2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EA48BD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53DF3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564B1A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8BE44A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400" w:type="dxa"/>
          </w:tcPr>
          <w:p w14:paraId="53C1AC12" w14:textId="77777777" w:rsidR="00D3552C" w:rsidRDefault="00D3552C">
            <w:pPr>
              <w:pStyle w:val="EMPTYCELLSTYLE"/>
            </w:pPr>
          </w:p>
        </w:tc>
      </w:tr>
      <w:tr w:rsidR="00D3552C" w14:paraId="7BD62C0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1BD8119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8880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79055" w14:textId="77777777" w:rsidR="00D3552C" w:rsidRDefault="00CE6B11">
            <w:pPr>
              <w:ind w:left="60"/>
            </w:pPr>
            <w:r>
              <w:t>Середня сума 1 одиниці придбаних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88F434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0D5B3D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71FFA9" w14:textId="77777777" w:rsidR="00D3552C" w:rsidRDefault="00CE6B11">
            <w:pPr>
              <w:ind w:right="60"/>
              <w:jc w:val="right"/>
            </w:pPr>
            <w:r>
              <w:t>282,00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69E1B2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042156" w14:textId="77777777" w:rsidR="00D3552C" w:rsidRDefault="00CE6B11">
            <w:pPr>
              <w:ind w:right="60"/>
              <w:jc w:val="right"/>
            </w:pPr>
            <w:r>
              <w:t>282,00</w:t>
            </w:r>
          </w:p>
        </w:tc>
        <w:tc>
          <w:tcPr>
            <w:tcW w:w="400" w:type="dxa"/>
          </w:tcPr>
          <w:p w14:paraId="617FB882" w14:textId="77777777" w:rsidR="00D3552C" w:rsidRDefault="00D3552C">
            <w:pPr>
              <w:pStyle w:val="EMPTYCELLSTYLE"/>
            </w:pPr>
          </w:p>
        </w:tc>
      </w:tr>
      <w:tr w:rsidR="00D3552C" w14:paraId="3BFE840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26378A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B1C1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680218" w14:textId="77777777" w:rsidR="00D3552C" w:rsidRDefault="00CE6B11">
            <w:pPr>
              <w:ind w:left="60"/>
            </w:pPr>
            <w:r>
              <w:t>середні витрати на 1 об'єкт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252969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B2810D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0DBCBF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0EA9E1" w14:textId="77777777" w:rsidR="00D3552C" w:rsidRDefault="00CE6B11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97E2F2" w14:textId="77777777" w:rsidR="00D3552C" w:rsidRDefault="00CE6B11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400" w:type="dxa"/>
          </w:tcPr>
          <w:p w14:paraId="5FEA5652" w14:textId="77777777" w:rsidR="00D3552C" w:rsidRDefault="00D3552C">
            <w:pPr>
              <w:pStyle w:val="EMPTYCELLSTYLE"/>
            </w:pPr>
          </w:p>
        </w:tc>
      </w:tr>
      <w:tr w:rsidR="00D3552C" w14:paraId="4EA70D7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E1B93CD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ED18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F1B8D1" w14:textId="77777777" w:rsidR="00D3552C" w:rsidRDefault="00CE6B11">
            <w:pPr>
              <w:ind w:left="60"/>
            </w:pPr>
            <w:r>
              <w:t>Середня вартість придбаного програмного забезпечення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4BF095" w14:textId="77777777" w:rsidR="00D3552C" w:rsidRDefault="00CE6B11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5968FC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1D51E7" w14:textId="77777777" w:rsidR="00D3552C" w:rsidRDefault="00CE6B11">
            <w:pPr>
              <w:ind w:right="60"/>
              <w:jc w:val="right"/>
            </w:pPr>
            <w:r>
              <w:t>188 500,00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DBFA42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1CB308" w14:textId="77777777" w:rsidR="00D3552C" w:rsidRDefault="00CE6B11">
            <w:pPr>
              <w:ind w:right="60"/>
              <w:jc w:val="right"/>
            </w:pPr>
            <w:r>
              <w:t>188 500,00</w:t>
            </w:r>
          </w:p>
        </w:tc>
        <w:tc>
          <w:tcPr>
            <w:tcW w:w="400" w:type="dxa"/>
          </w:tcPr>
          <w:p w14:paraId="610D19E3" w14:textId="77777777" w:rsidR="00D3552C" w:rsidRDefault="00D3552C">
            <w:pPr>
              <w:pStyle w:val="EMPTYCELLSTYLE"/>
            </w:pPr>
          </w:p>
        </w:tc>
      </w:tr>
      <w:tr w:rsidR="00D3552C" w14:paraId="6EED2DF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9BBFBD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BA86F5" w14:textId="77777777" w:rsidR="00D3552C" w:rsidRDefault="00CE6B11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D84309" w14:textId="77777777" w:rsidR="00D3552C" w:rsidRDefault="00CE6B11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AEE5" w14:textId="77777777" w:rsidR="00D3552C" w:rsidRDefault="00D3552C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28680" w14:textId="77777777" w:rsidR="00D3552C" w:rsidRDefault="00D3552C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80FD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555C" w14:textId="77777777" w:rsidR="00D3552C" w:rsidRDefault="00D3552C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7009" w14:textId="77777777" w:rsidR="00D3552C" w:rsidRDefault="00D3552C">
            <w:pPr>
              <w:jc w:val="center"/>
            </w:pPr>
          </w:p>
        </w:tc>
        <w:tc>
          <w:tcPr>
            <w:tcW w:w="400" w:type="dxa"/>
          </w:tcPr>
          <w:p w14:paraId="6C50B2ED" w14:textId="77777777" w:rsidR="00D3552C" w:rsidRDefault="00D3552C">
            <w:pPr>
              <w:pStyle w:val="EMPTYCELLSTYLE"/>
            </w:pPr>
          </w:p>
        </w:tc>
      </w:tr>
      <w:tr w:rsidR="00D3552C" w14:paraId="72DA68D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0A923D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8F8B6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8A540D" w14:textId="77777777" w:rsidR="00D3552C" w:rsidRDefault="00CE6B11">
            <w:pPr>
              <w:ind w:left="60"/>
            </w:pPr>
            <w:r>
              <w:t>відсоток виконання видатків споживання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C7732E" w14:textId="77777777" w:rsidR="00D3552C" w:rsidRDefault="00CE6B11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9A7A50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53174C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B175FC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0800F2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218F777" w14:textId="77777777" w:rsidR="00D3552C" w:rsidRDefault="00D3552C">
            <w:pPr>
              <w:pStyle w:val="EMPTYCELLSTYLE"/>
            </w:pPr>
          </w:p>
        </w:tc>
      </w:tr>
      <w:tr w:rsidR="00D3552C" w14:paraId="611EFDA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FF60848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80E8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61A73" w14:textId="77777777" w:rsidR="00D3552C" w:rsidRDefault="00CE6B11">
            <w:pPr>
              <w:ind w:left="60"/>
            </w:pPr>
            <w:r>
              <w:t xml:space="preserve">Відсоток придбаної офісної техніки та </w:t>
            </w:r>
            <w:proofErr w:type="spellStart"/>
            <w:r>
              <w:t>компютерного</w:t>
            </w:r>
            <w:proofErr w:type="spellEnd"/>
            <w:r>
              <w:t xml:space="preserve">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118346" w14:textId="77777777" w:rsidR="00D3552C" w:rsidRDefault="00CE6B11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E5D192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A5B046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6825EC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83CD49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400" w:type="dxa"/>
          </w:tcPr>
          <w:p w14:paraId="686761C7" w14:textId="77777777" w:rsidR="00D3552C" w:rsidRDefault="00D3552C">
            <w:pPr>
              <w:pStyle w:val="EMPTYCELLSTYLE"/>
            </w:pPr>
          </w:p>
        </w:tc>
      </w:tr>
      <w:tr w:rsidR="00D3552C" w14:paraId="03D1206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CF62B96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089D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9E30E6" w14:textId="77777777" w:rsidR="00D3552C" w:rsidRDefault="00CE6B11">
            <w:pPr>
              <w:ind w:left="60"/>
            </w:pPr>
            <w:r>
              <w:t>Відсоток виконання придбання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C6B46E" w14:textId="77777777" w:rsidR="00D3552C" w:rsidRDefault="00CE6B11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04C7BC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6F6717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D2B77F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D64A52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0EDF4B2" w14:textId="77777777" w:rsidR="00D3552C" w:rsidRDefault="00D3552C">
            <w:pPr>
              <w:pStyle w:val="EMPTYCELLSTYLE"/>
            </w:pPr>
          </w:p>
        </w:tc>
      </w:tr>
      <w:tr w:rsidR="00D3552C" w14:paraId="3529473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8D459FF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51EB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8C8CBF" w14:textId="77777777" w:rsidR="00D3552C" w:rsidRDefault="00CE6B11">
            <w:pPr>
              <w:ind w:left="60"/>
            </w:pPr>
            <w:r>
              <w:t>відсоток відремонтованих об'єктів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005634" w14:textId="77777777" w:rsidR="00D3552C" w:rsidRDefault="00CE6B11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F7C20F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DCA9FD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724886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54E8A9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D6E8D23" w14:textId="77777777" w:rsidR="00D3552C" w:rsidRDefault="00D3552C">
            <w:pPr>
              <w:pStyle w:val="EMPTYCELLSTYLE"/>
            </w:pPr>
          </w:p>
        </w:tc>
      </w:tr>
      <w:tr w:rsidR="00D3552C" w14:paraId="2FA18D3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B9DD81C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5674" w14:textId="77777777" w:rsidR="00D3552C" w:rsidRDefault="00D3552C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998764" w14:textId="77777777" w:rsidR="00D3552C" w:rsidRDefault="00CE6B11">
            <w:pPr>
              <w:ind w:left="60"/>
            </w:pPr>
            <w:r>
              <w:t>Відсоток придбання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EBECB4" w14:textId="77777777" w:rsidR="00D3552C" w:rsidRDefault="00CE6B11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E4AC60" w14:textId="77777777" w:rsidR="00D3552C" w:rsidRDefault="00CE6B11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B5C9CD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0B78AC" w14:textId="77777777" w:rsidR="00D3552C" w:rsidRDefault="00CE6B11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20FEA1" w14:textId="77777777" w:rsidR="00D3552C" w:rsidRDefault="00CE6B11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0D53D68" w14:textId="77777777" w:rsidR="00D3552C" w:rsidRDefault="00D3552C">
            <w:pPr>
              <w:pStyle w:val="EMPTYCELLSTYLE"/>
            </w:pPr>
          </w:p>
        </w:tc>
      </w:tr>
      <w:tr w:rsidR="00D3552C" w14:paraId="1B9F771C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3B3F117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0934E556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D4ECFE2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638A016B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</w:tcPr>
          <w:p w14:paraId="40654A6D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8E5084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57C172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14907727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0537DA0E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4AB4F81E" w14:textId="77777777" w:rsidR="00D3552C" w:rsidRDefault="00D3552C">
            <w:pPr>
              <w:pStyle w:val="EMPTYCELLSTYLE"/>
            </w:pPr>
          </w:p>
        </w:tc>
      </w:tr>
      <w:tr w:rsidR="00D3552C" w14:paraId="38C55D3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FA92957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27A3C2FA" w14:textId="77777777" w:rsidR="00D3552C" w:rsidRDefault="00D3552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B887" w14:textId="77777777" w:rsidR="00D3552C" w:rsidRDefault="00CE6B11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3562E65D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E2C5707" w14:textId="77777777" w:rsidR="00D3552C" w:rsidRDefault="00D3552C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67D4" w14:textId="77777777" w:rsidR="00D3552C" w:rsidRDefault="00CE6B11">
            <w:r>
              <w:t>Олександр ІЛЬЧЕНКО</w:t>
            </w:r>
          </w:p>
        </w:tc>
        <w:tc>
          <w:tcPr>
            <w:tcW w:w="1800" w:type="dxa"/>
          </w:tcPr>
          <w:p w14:paraId="61832A5F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7FFD702D" w14:textId="77777777" w:rsidR="00D3552C" w:rsidRDefault="00D3552C">
            <w:pPr>
              <w:pStyle w:val="EMPTYCELLSTYLE"/>
            </w:pPr>
          </w:p>
        </w:tc>
      </w:tr>
      <w:tr w:rsidR="00D3552C" w14:paraId="1CF02941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696E6C6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661FE5D6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0C12D83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3DFBF493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7A28" w14:textId="77777777" w:rsidR="00D3552C" w:rsidRDefault="00CE6B1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C750056" w14:textId="77777777" w:rsidR="00D3552C" w:rsidRDefault="00D3552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AB8BD" w14:textId="77777777" w:rsidR="00D3552C" w:rsidRDefault="00CE6B1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DADE7CD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53A285B4" w14:textId="77777777" w:rsidR="00D3552C" w:rsidRDefault="00D3552C">
            <w:pPr>
              <w:pStyle w:val="EMPTYCELLSTYLE"/>
            </w:pPr>
          </w:p>
        </w:tc>
      </w:tr>
      <w:tr w:rsidR="00D3552C" w14:paraId="161F2AE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6B5471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649344DF" w14:textId="77777777" w:rsidR="00D3552C" w:rsidRDefault="00D3552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0658" w14:textId="77777777" w:rsidR="00D3552C" w:rsidRDefault="00CE6B11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7EDFD97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026565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CBD7D2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0C23694F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458BC341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1DCE805D" w14:textId="77777777" w:rsidR="00D3552C" w:rsidRDefault="00D3552C">
            <w:pPr>
              <w:pStyle w:val="EMPTYCELLSTYLE"/>
            </w:pPr>
          </w:p>
        </w:tc>
      </w:tr>
      <w:tr w:rsidR="00D3552C" w14:paraId="711ED0F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44BDC5D2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3F5AE454" w14:textId="77777777" w:rsidR="00D3552C" w:rsidRDefault="00D3552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F63898" w14:textId="77777777" w:rsidR="00D3552C" w:rsidRDefault="00CE6B11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2CE5DD09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95D767E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197798B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0B1EA510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31AF08F1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22F6CCE2" w14:textId="77777777" w:rsidR="00D3552C" w:rsidRDefault="00D3552C">
            <w:pPr>
              <w:pStyle w:val="EMPTYCELLSTYLE"/>
            </w:pPr>
          </w:p>
        </w:tc>
      </w:tr>
      <w:tr w:rsidR="00D3552C" w14:paraId="6CE5502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6429B65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045056A0" w14:textId="77777777" w:rsidR="00D3552C" w:rsidRDefault="00D3552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7DEF1" w14:textId="77777777" w:rsidR="00D3552C" w:rsidRDefault="00CE6B11">
            <w:r>
              <w:t xml:space="preserve">Начальник </w:t>
            </w:r>
          </w:p>
        </w:tc>
        <w:tc>
          <w:tcPr>
            <w:tcW w:w="1480" w:type="dxa"/>
          </w:tcPr>
          <w:p w14:paraId="43D07A79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FF75344" w14:textId="77777777" w:rsidR="00D3552C" w:rsidRDefault="00D3552C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3357" w14:textId="77777777" w:rsidR="00D3552C" w:rsidRDefault="00CE6B11">
            <w:r>
              <w:t>Віталій ГОРДІЄНКО</w:t>
            </w:r>
          </w:p>
        </w:tc>
        <w:tc>
          <w:tcPr>
            <w:tcW w:w="1800" w:type="dxa"/>
          </w:tcPr>
          <w:p w14:paraId="0CB87011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1AAFFF64" w14:textId="77777777" w:rsidR="00D3552C" w:rsidRDefault="00D3552C">
            <w:pPr>
              <w:pStyle w:val="EMPTYCELLSTYLE"/>
            </w:pPr>
          </w:p>
        </w:tc>
      </w:tr>
      <w:tr w:rsidR="00D3552C" w14:paraId="5EB111DD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441DF09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5E162C84" w14:textId="77777777" w:rsidR="00D3552C" w:rsidRDefault="00D3552C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3B6B267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62E6C2DA" w14:textId="77777777" w:rsidR="00D3552C" w:rsidRDefault="00D3552C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1031" w14:textId="77777777" w:rsidR="00D3552C" w:rsidRDefault="00CE6B1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1501054" w14:textId="77777777" w:rsidR="00D3552C" w:rsidRDefault="00D3552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F28E6" w14:textId="77777777" w:rsidR="00D3552C" w:rsidRDefault="00CE6B1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A20FD36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6E9ED728" w14:textId="77777777" w:rsidR="00D3552C" w:rsidRDefault="00D3552C">
            <w:pPr>
              <w:pStyle w:val="EMPTYCELLSTYLE"/>
            </w:pPr>
          </w:p>
        </w:tc>
      </w:tr>
      <w:tr w:rsidR="00D3552C" w14:paraId="2DFC6441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A0740B3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1349DEB5" w14:textId="77777777" w:rsidR="00D3552C" w:rsidRDefault="00D3552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18AC4" w14:textId="77777777" w:rsidR="00D3552C" w:rsidRDefault="00CE6B11">
            <w:r>
              <w:rPr>
                <w:b/>
              </w:rPr>
              <w:t>14.10.2024 р.</w:t>
            </w:r>
          </w:p>
        </w:tc>
        <w:tc>
          <w:tcPr>
            <w:tcW w:w="1480" w:type="dxa"/>
          </w:tcPr>
          <w:p w14:paraId="34653FD8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B4F159D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3FD0134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6C23E135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3783ACBC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51867326" w14:textId="77777777" w:rsidR="00D3552C" w:rsidRDefault="00D3552C">
            <w:pPr>
              <w:pStyle w:val="EMPTYCELLSTYLE"/>
            </w:pPr>
          </w:p>
        </w:tc>
      </w:tr>
      <w:tr w:rsidR="00D3552C" w14:paraId="3CAE83F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69ED739" w14:textId="77777777" w:rsidR="00D3552C" w:rsidRDefault="00D3552C">
            <w:pPr>
              <w:pStyle w:val="EMPTYCELLSTYLE"/>
            </w:pPr>
          </w:p>
        </w:tc>
        <w:tc>
          <w:tcPr>
            <w:tcW w:w="700" w:type="dxa"/>
          </w:tcPr>
          <w:p w14:paraId="56B375BB" w14:textId="77777777" w:rsidR="00D3552C" w:rsidRDefault="00D3552C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86079" w14:textId="77777777" w:rsidR="00D3552C" w:rsidRDefault="00CE6B11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6559DE1E" w14:textId="77777777" w:rsidR="00D3552C" w:rsidRDefault="00D3552C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3AB0EC6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4628EA9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24079CDF" w14:textId="77777777" w:rsidR="00D3552C" w:rsidRDefault="00D3552C">
            <w:pPr>
              <w:pStyle w:val="EMPTYCELLSTYLE"/>
            </w:pPr>
          </w:p>
        </w:tc>
        <w:tc>
          <w:tcPr>
            <w:tcW w:w="1800" w:type="dxa"/>
          </w:tcPr>
          <w:p w14:paraId="5319E8AF" w14:textId="77777777" w:rsidR="00D3552C" w:rsidRDefault="00D3552C">
            <w:pPr>
              <w:pStyle w:val="EMPTYCELLSTYLE"/>
            </w:pPr>
          </w:p>
        </w:tc>
        <w:tc>
          <w:tcPr>
            <w:tcW w:w="400" w:type="dxa"/>
          </w:tcPr>
          <w:p w14:paraId="24005AF7" w14:textId="77777777" w:rsidR="00D3552C" w:rsidRDefault="00D3552C">
            <w:pPr>
              <w:pStyle w:val="EMPTYCELLSTYLE"/>
            </w:pPr>
          </w:p>
        </w:tc>
      </w:tr>
    </w:tbl>
    <w:p w14:paraId="0E0919C3" w14:textId="77777777" w:rsidR="00CE6B11" w:rsidRDefault="00CE6B11"/>
    <w:sectPr w:rsidR="00CE6B1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2C"/>
    <w:rsid w:val="004E451E"/>
    <w:rsid w:val="00CE6B11"/>
    <w:rsid w:val="00D3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8A07"/>
  <w15:docId w15:val="{D6C8D77A-C7E4-4EBB-A3F8-88525822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4184</Words>
  <Characters>2385</Characters>
  <Application>Microsoft Office Word</Application>
  <DocSecurity>0</DocSecurity>
  <Lines>19</Lines>
  <Paragraphs>13</Paragraphs>
  <ScaleCrop>false</ScaleCrop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2024-10-23T13:20:00Z</dcterms:created>
  <dcterms:modified xsi:type="dcterms:W3CDTF">2024-10-23T13:20:00Z</dcterms:modified>
</cp:coreProperties>
</file>